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25AA4">
        <w:rPr>
          <w:rFonts w:ascii="Times New Roman" w:hAnsi="Times New Roman"/>
          <w:b/>
          <w:bCs/>
          <w:sz w:val="28"/>
          <w:szCs w:val="28"/>
          <w:lang w:eastAsia="ru-RU"/>
        </w:rPr>
        <w:t>Согласие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5A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обработку персональных данных несовершеннолетних студентов/абитуриентов 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5AA4">
        <w:rPr>
          <w:rFonts w:ascii="Times New Roman" w:hAnsi="Times New Roman"/>
          <w:b/>
          <w:bCs/>
          <w:sz w:val="28"/>
          <w:szCs w:val="28"/>
          <w:lang w:eastAsia="ru-RU"/>
        </w:rPr>
        <w:t>ГАПОУ «РБМК»</w:t>
      </w:r>
    </w:p>
    <w:p w:rsidR="00917953" w:rsidRPr="00B25AA4" w:rsidRDefault="00917953" w:rsidP="009179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7953" w:rsidRPr="00B25AA4" w:rsidRDefault="00917953" w:rsidP="00E568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25A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Я, ________________________</w:t>
      </w:r>
      <w:r w:rsidR="00E568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</w:t>
      </w:r>
      <w:r w:rsidRPr="00B25A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</w:t>
      </w:r>
      <w:r w:rsidRPr="00B25A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___________________________________________________________,</w:t>
      </w:r>
    </w:p>
    <w:p w:rsidR="00917953" w:rsidRPr="00B25AA4" w:rsidRDefault="00917953" w:rsidP="00E5684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/>
          <w:color w:val="000000"/>
          <w:sz w:val="18"/>
          <w:szCs w:val="18"/>
          <w:vertAlign w:val="superscript"/>
          <w:lang w:eastAsia="ru-RU"/>
        </w:rPr>
      </w:pPr>
      <w:r w:rsidRPr="00B25AA4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  <w:t>(</w:t>
      </w:r>
      <w:r w:rsidRPr="00B25AA4">
        <w:rPr>
          <w:rFonts w:ascii="Times New Roman" w:eastAsia="Times New Roman" w:hAnsi="Times New Roman"/>
          <w:i/>
          <w:color w:val="000000"/>
          <w:sz w:val="18"/>
          <w:szCs w:val="18"/>
          <w:vertAlign w:val="superscript"/>
          <w:lang w:eastAsia="ru-RU"/>
        </w:rPr>
        <w:t>ФИО родителя или законного представителя)</w:t>
      </w:r>
    </w:p>
    <w:p w:rsidR="00E56844" w:rsidRPr="00E56844" w:rsidRDefault="00E56844" w:rsidP="00E56844">
      <w:pP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568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 «______» _______________</w:t>
      </w:r>
      <w:r w:rsidRPr="00E568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 ____________ года рождения,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25A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паспорт 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</w:t>
      </w:r>
      <w:r w:rsidR="00E568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</w:t>
      </w:r>
      <w:r w:rsidRPr="00B25A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 выдан 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</w:t>
      </w:r>
      <w:r w:rsidR="00E568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</w:t>
      </w:r>
      <w:r w:rsidRPr="00B25A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</w:pPr>
      <w:r w:rsidRPr="00B25AA4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 xml:space="preserve">         (серия, номер)                                                             </w:t>
      </w:r>
      <w:r w:rsidR="00E56844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 xml:space="preserve">                                                      </w:t>
      </w:r>
      <w:r w:rsidRPr="00B25AA4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 xml:space="preserve">           (когда и кем выдан)</w:t>
      </w:r>
    </w:p>
    <w:p w:rsidR="00E56844" w:rsidRDefault="00E56844" w:rsidP="00917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_______________________________________________________________________________________________________</w:t>
      </w:r>
      <w:r w:rsidRPr="00E56844"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:rsidR="00E56844" w:rsidRDefault="00E56844" w:rsidP="00917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25AA4">
        <w:rPr>
          <w:rFonts w:ascii="Times New Roman" w:eastAsia="Times New Roman" w:hAnsi="Times New Roman"/>
          <w:i/>
          <w:sz w:val="18"/>
          <w:szCs w:val="18"/>
          <w:lang w:eastAsia="ru-RU"/>
        </w:rPr>
        <w:t>____________________________________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_________</w:t>
      </w:r>
      <w:r w:rsidRPr="00B25AA4">
        <w:rPr>
          <w:rFonts w:ascii="Times New Roman" w:eastAsia="Times New Roman" w:hAnsi="Times New Roman"/>
          <w:i/>
          <w:sz w:val="18"/>
          <w:szCs w:val="18"/>
          <w:lang w:eastAsia="ru-RU"/>
        </w:rPr>
        <w:t>_______________________________________</w:t>
      </w: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___________________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</w:pPr>
      <w:r w:rsidRPr="00B25AA4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34B2C" w:rsidRDefault="00934B2C" w:rsidP="00917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7690F" w:rsidRDefault="0007690F" w:rsidP="00934B2C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17953" w:rsidRPr="00B25AA4" w:rsidRDefault="00917953" w:rsidP="00934B2C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являясь законным представителем несовершеннолетнего 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</w:t>
      </w: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______________</w:t>
      </w:r>
      <w:r w:rsidR="00934B2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917953" w:rsidRPr="00B25AA4" w:rsidRDefault="0007690F" w:rsidP="009179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</w:t>
      </w:r>
      <w:r w:rsidR="00917953" w:rsidRPr="00B25AA4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>(ФИО несовершеннолетнего)</w:t>
      </w:r>
    </w:p>
    <w:p w:rsidR="0007690F" w:rsidRDefault="0007690F" w:rsidP="00917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690F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 «______» ___________________ ____________ года рождения,</w:t>
      </w:r>
    </w:p>
    <w:p w:rsidR="0007690F" w:rsidRDefault="0007690F" w:rsidP="00917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паспорт ______</w:t>
      </w:r>
      <w:r w:rsidR="0007690F">
        <w:rPr>
          <w:rFonts w:ascii="Times New Roman" w:eastAsia="Times New Roman" w:hAnsi="Times New Roman"/>
          <w:sz w:val="18"/>
          <w:szCs w:val="18"/>
          <w:lang w:eastAsia="ru-RU"/>
        </w:rPr>
        <w:t>____</w:t>
      </w: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__________ выдан _________</w:t>
      </w:r>
      <w:r w:rsidR="0007690F">
        <w:rPr>
          <w:rFonts w:ascii="Times New Roman" w:eastAsia="Times New Roman" w:hAnsi="Times New Roman"/>
          <w:sz w:val="18"/>
          <w:szCs w:val="18"/>
          <w:lang w:eastAsia="ru-RU"/>
        </w:rPr>
        <w:t>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_______________________________________________________,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</w:pPr>
      <w:r w:rsidRPr="00B25AA4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 xml:space="preserve">         (серия, номер)                                                         </w:t>
      </w:r>
      <w:r w:rsidR="0007690F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 xml:space="preserve">                                                            </w:t>
      </w:r>
      <w:r w:rsidRPr="00B25AA4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 xml:space="preserve">               (когда и кем выдан)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приходящегося</w:t>
      </w:r>
      <w:proofErr w:type="gramEnd"/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 xml:space="preserve"> мне 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</w:t>
      </w: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_____, зарегистрированного по адресу:___________________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</w:t>
      </w: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________________</w:t>
      </w:r>
    </w:p>
    <w:p w:rsidR="00877DE2" w:rsidRDefault="00877DE2" w:rsidP="00917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</w:t>
      </w: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____________,</w:t>
      </w:r>
    </w:p>
    <w:p w:rsidR="00917953" w:rsidRPr="00917953" w:rsidRDefault="00917953" w:rsidP="00917953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 xml:space="preserve">в соответствии со статьями 6, 7, 8, 9 Федерального закона от 27.07.2006г. № 152-ФЗ «О персональных данных» </w:t>
      </w:r>
      <w:r w:rsidRPr="00917953">
        <w:rPr>
          <w:rFonts w:ascii="Times New Roman" w:eastAsia="Times New Roman" w:hAnsi="Times New Roman"/>
          <w:b/>
          <w:sz w:val="19"/>
          <w:szCs w:val="19"/>
          <w:lang w:eastAsia="ru-RU"/>
        </w:rPr>
        <w:t>даю свое согласие</w:t>
      </w:r>
      <w:r w:rsidRPr="00917953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 w:rsidRPr="00917953">
        <w:rPr>
          <w:rFonts w:ascii="Times New Roman" w:eastAsia="Times New Roman" w:hAnsi="Times New Roman"/>
          <w:b/>
          <w:sz w:val="19"/>
          <w:szCs w:val="19"/>
          <w:lang w:eastAsia="ru-RU"/>
        </w:rPr>
        <w:t>на обработку</w:t>
      </w:r>
      <w:r w:rsidRPr="00917953">
        <w:rPr>
          <w:rFonts w:ascii="Times New Roman" w:eastAsia="Times New Roman" w:hAnsi="Times New Roman"/>
          <w:sz w:val="19"/>
          <w:szCs w:val="19"/>
          <w:lang w:eastAsia="ru-RU"/>
        </w:rPr>
        <w:t xml:space="preserve"> в </w:t>
      </w:r>
      <w:r w:rsidRPr="00917953">
        <w:rPr>
          <w:rFonts w:ascii="Times New Roman" w:hAnsi="Times New Roman"/>
          <w:bCs/>
          <w:i/>
          <w:sz w:val="19"/>
          <w:szCs w:val="19"/>
          <w:lang w:eastAsia="ru-RU"/>
        </w:rPr>
        <w:t xml:space="preserve">Государственном автономном профессиональном образовательном учреждении «Республиканский базовый медицинский колледж имени Э.Р. Раднаева» </w:t>
      </w:r>
      <w:r w:rsidRPr="00917953">
        <w:rPr>
          <w:rFonts w:ascii="Times New Roman" w:hAnsi="Times New Roman"/>
          <w:bCs/>
          <w:sz w:val="19"/>
          <w:szCs w:val="19"/>
          <w:lang w:eastAsia="ru-RU"/>
        </w:rPr>
        <w:t>(далее - Оператор)</w:t>
      </w:r>
      <w:r w:rsidRPr="00917953">
        <w:rPr>
          <w:rFonts w:ascii="Times New Roman" w:eastAsia="Times New Roman" w:hAnsi="Times New Roman"/>
          <w:b/>
          <w:sz w:val="19"/>
          <w:szCs w:val="19"/>
          <w:lang w:eastAsia="ru-RU"/>
        </w:rPr>
        <w:t>, персональных данных несовершеннолетнего</w:t>
      </w:r>
      <w:r w:rsidRPr="00917953">
        <w:rPr>
          <w:rFonts w:ascii="Times New Roman" w:hAnsi="Times New Roman"/>
          <w:sz w:val="19"/>
          <w:szCs w:val="19"/>
          <w:lang w:eastAsia="ru-RU"/>
        </w:rPr>
        <w:t xml:space="preserve">, а именно: 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фамилия, имя, отчество, прежние фамилия, имя, отчество, дата, место и причина их изменения;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гражданство;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дата и место рождения, пол, паспортные и биографические данные;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адрес регистрации и проживания, номера телефонов, адрес электронной почты;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семейное и социальное положение;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уровень образования, профессия, квалификация, наименование учебного заведения;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сведения, содержащиеся в документах медицинского освидетельствования;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 о воинском учете;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 о социальных льготах, о назначении и получении стипендий и других выплат;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идентификационный номер налогоплательщика;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номер страхового свидетельства обязательного пенсионного страхования;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серия и номер полиса медицинского страхования;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данные о состоянии здоровья;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 о трудовой деятельности;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фотографии;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 об индивидуальных достижениях;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 об успеваемости и выполнении учебного плана;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данные о договоре (дополнениях к нему) на получение образовательных услуг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данные по выданным документам о получении в Колледже образовании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сведения, создаваемые и получаемые Оператором в период поступления и обучения Субъекта в Колледже, содержащиеся в личных делах, приказах, выписках из них, заявлениях, материалах служебных расследований, проверок и других документах.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Целью обработки персональных данных является осуществление обеспечения организации учебного процесса, ведение бухгалтерского и кадрового учета, выполнение требований законодательства Российской Федерации об образовании, обязательном социальном страховании и обязательном пенсионном страховании, обеспечения личной безопасности, ведение статистики, учета результатов исполнения договорных обязательств, пользования предусмотренными законодательством льготами, а также для наиболее полного исполнения Оператором обязательств и компетенций в соответствии с законодательством РФ следующих моих персональных данных.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 xml:space="preserve"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917953">
        <w:rPr>
          <w:rFonts w:ascii="Times New Roman" w:hAnsi="Times New Roman"/>
          <w:sz w:val="19"/>
          <w:szCs w:val="19"/>
          <w:lang w:eastAsia="ru-RU"/>
        </w:rPr>
        <w:lastRenderedPageBreak/>
        <w:t>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Передачу персональных данных несовершеннолетнего осуществлять только с моего письменного согласия или на основании действующего федерального закона.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Даю согласие на опубликование в общедоступных источниках (сайтах, справочниках, стендах, досках объявлений, приказах, распоряжениях, других документах) следующих персональных данных несовершеннолетнего: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фамилия, имя, отчество;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дата рождения;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фотографии;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отделение, форма обучения, специальность, направление подготовки, номер учебной группы обучения;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номер студенческого билета, зачетной книжки;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контактный телефон и адрес электронной почты;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 о результатах вступительных испытаний, текущей успеваемости и промежуточной аттестации, предоставлении академического отпуска, отпуска по беременности и родам, переводе, мерах дисциплинарного взыскания;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рейтинговые данные;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 о результатах в области учебно-исследовательской деятельности, творчества, физической культуры, спорта;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 о стипендиях и иных выплатах, государственных, общественных наградах.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Даю согласие на передачу персональных данных несовершеннолетнего третьим лицам, а именно: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- 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- организациям, изготавливающим магнитные пропуска, которые обеспечивают доступ во все здания Оператора, в объеме, необходимом для достижения указанной цели;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- военным комиссариатам для воинского учета в объеме, предусмотренном законодательством Российской Федерации;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- органам исполнительной власти Республики Бурятия, правоохранительным органам, контролирующим и надзорным органам в объеме, предусмотренном законодательством Российской Федерации.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Согласие на обработку персональных данных действует с момента подписания и до истечения сроков хранения личного дела либо до его отзыва.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Я уведомлен(а) о своем праве отозвать согласие путем подачи Оператору письменного заявления.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917953" w:rsidRPr="00B25AA4" w:rsidTr="00AD2060">
        <w:tc>
          <w:tcPr>
            <w:tcW w:w="4820" w:type="dxa"/>
          </w:tcPr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5AA4">
              <w:rPr>
                <w:rFonts w:ascii="Times New Roman" w:hAnsi="Times New Roman"/>
                <w:b/>
                <w:bCs/>
              </w:rPr>
              <w:t>Субъект: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AA4">
              <w:rPr>
                <w:rFonts w:ascii="Times New Roman" w:hAnsi="Times New Roman"/>
              </w:rPr>
              <w:t>Ф.И.О. _____________________________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AA4">
              <w:rPr>
                <w:rFonts w:ascii="Times New Roman" w:hAnsi="Times New Roman"/>
              </w:rPr>
              <w:t>___________________________________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AA4">
              <w:rPr>
                <w:rFonts w:ascii="Times New Roman" w:hAnsi="Times New Roman"/>
              </w:rPr>
              <w:t>___________________________________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AA4">
              <w:rPr>
                <w:rFonts w:ascii="Times New Roman" w:hAnsi="Times New Roman"/>
              </w:rPr>
              <w:t>___________/________________________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5AA4">
              <w:rPr>
                <w:rFonts w:ascii="Times New Roman" w:hAnsi="Times New Roman"/>
              </w:rPr>
              <w:t xml:space="preserve">          </w:t>
            </w:r>
            <w:r w:rsidRPr="00B25AA4">
              <w:rPr>
                <w:rFonts w:ascii="Times New Roman" w:hAnsi="Times New Roman"/>
                <w:sz w:val="16"/>
                <w:szCs w:val="16"/>
              </w:rPr>
              <w:t>(подпись)                                    (Фамилия И.О.)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AA4">
              <w:rPr>
                <w:rFonts w:ascii="Times New Roman" w:hAnsi="Times New Roman"/>
              </w:rPr>
              <w:t>«_____» __________________ 20______ г.</w:t>
            </w:r>
          </w:p>
        </w:tc>
        <w:tc>
          <w:tcPr>
            <w:tcW w:w="5103" w:type="dxa"/>
          </w:tcPr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5AA4">
              <w:rPr>
                <w:rFonts w:ascii="Times New Roman" w:hAnsi="Times New Roman"/>
                <w:b/>
                <w:bCs/>
              </w:rPr>
              <w:t>Оператор: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25AA4">
              <w:rPr>
                <w:rFonts w:ascii="Times New Roman" w:hAnsi="Times New Roman"/>
                <w:bCs/>
              </w:rPr>
              <w:t>Государственное автономное профессиональное образовательное учреждение «Республиканский базовый медицинский колледж имени Э.Р. Раднаева»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5AA4">
              <w:rPr>
                <w:rFonts w:ascii="Times New Roman" w:hAnsi="Times New Roman"/>
                <w:bCs/>
              </w:rPr>
              <w:t>(ГАПОУ «РБМК»)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5AA4">
              <w:rPr>
                <w:rFonts w:ascii="Times New Roman" w:hAnsi="Times New Roman"/>
                <w:bCs/>
              </w:rPr>
              <w:t>Юридический адрес: Республика Бурятия, г. Улан-Удэ, ул. Терешковой, д. 13.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5AA4">
              <w:rPr>
                <w:rFonts w:ascii="Times New Roman" w:hAnsi="Times New Roman"/>
                <w:bCs/>
              </w:rPr>
              <w:t>ОГРН 1080326005100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5AA4">
              <w:rPr>
                <w:rFonts w:ascii="Times New Roman" w:hAnsi="Times New Roman"/>
                <w:bCs/>
              </w:rPr>
              <w:t>ИНН 0323340300 КПП 032301001</w:t>
            </w:r>
          </w:p>
        </w:tc>
      </w:tr>
    </w:tbl>
    <w:p w:rsidR="00E744E1" w:rsidRDefault="00E744E1"/>
    <w:sectPr w:rsidR="00E7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F8D"/>
    <w:multiLevelType w:val="hybridMultilevel"/>
    <w:tmpl w:val="704A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03E86"/>
    <w:multiLevelType w:val="hybridMultilevel"/>
    <w:tmpl w:val="C548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53"/>
    <w:rsid w:val="0007690F"/>
    <w:rsid w:val="000E3161"/>
    <w:rsid w:val="0079688B"/>
    <w:rsid w:val="00877DE2"/>
    <w:rsid w:val="00917953"/>
    <w:rsid w:val="00934B2C"/>
    <w:rsid w:val="00E56844"/>
    <w:rsid w:val="00E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95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9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Oem</cp:lastModifiedBy>
  <cp:revision>2</cp:revision>
  <cp:lastPrinted>2022-06-16T11:02:00Z</cp:lastPrinted>
  <dcterms:created xsi:type="dcterms:W3CDTF">2022-06-17T01:09:00Z</dcterms:created>
  <dcterms:modified xsi:type="dcterms:W3CDTF">2022-06-17T01:09:00Z</dcterms:modified>
</cp:coreProperties>
</file>